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1E" w:rsidRPr="007926D7" w:rsidRDefault="0092371E" w:rsidP="0092371E">
      <w:pPr>
        <w:shd w:val="clear" w:color="auto" w:fill="FFFFFF"/>
        <w:spacing w:line="365" w:lineRule="exact"/>
        <w:ind w:left="19"/>
        <w:jc w:val="center"/>
        <w:rPr>
          <w:b/>
        </w:rPr>
      </w:pPr>
      <w:r w:rsidRPr="007926D7">
        <w:rPr>
          <w:rFonts w:eastAsia="Times New Roman"/>
          <w:b/>
          <w:sz w:val="32"/>
          <w:szCs w:val="32"/>
        </w:rPr>
        <w:t>Российская Федерация</w:t>
      </w:r>
    </w:p>
    <w:p w:rsidR="0092371E" w:rsidRPr="007926D7" w:rsidRDefault="0092371E" w:rsidP="0092371E">
      <w:pPr>
        <w:shd w:val="clear" w:color="auto" w:fill="FFFFFF"/>
        <w:spacing w:line="365" w:lineRule="exact"/>
        <w:jc w:val="center"/>
        <w:rPr>
          <w:b/>
        </w:rPr>
      </w:pPr>
      <w:r w:rsidRPr="007926D7">
        <w:rPr>
          <w:rFonts w:eastAsia="Times New Roman"/>
          <w:b/>
          <w:sz w:val="32"/>
          <w:szCs w:val="32"/>
        </w:rPr>
        <w:t>Администрация Заринского сельского поселения</w:t>
      </w:r>
    </w:p>
    <w:p w:rsidR="0092371E" w:rsidRPr="007926D7" w:rsidRDefault="0092371E" w:rsidP="0092371E">
      <w:pPr>
        <w:shd w:val="clear" w:color="auto" w:fill="FFFFFF"/>
        <w:spacing w:line="365" w:lineRule="exact"/>
        <w:ind w:left="10"/>
        <w:jc w:val="center"/>
        <w:rPr>
          <w:b/>
        </w:rPr>
      </w:pPr>
      <w:r w:rsidRPr="007926D7">
        <w:rPr>
          <w:rFonts w:eastAsia="Times New Roman"/>
          <w:b/>
          <w:sz w:val="32"/>
          <w:szCs w:val="32"/>
        </w:rPr>
        <w:t>Марьяновского муниципального района Омской области</w:t>
      </w:r>
    </w:p>
    <w:p w:rsidR="0092371E" w:rsidRPr="007926D7" w:rsidRDefault="0092371E" w:rsidP="0092371E">
      <w:pPr>
        <w:shd w:val="clear" w:color="auto" w:fill="FFFFFF"/>
        <w:spacing w:before="134" w:line="643" w:lineRule="exact"/>
        <w:ind w:left="19"/>
        <w:jc w:val="center"/>
        <w:rPr>
          <w:b/>
        </w:rPr>
      </w:pPr>
      <w:r w:rsidRPr="007926D7">
        <w:rPr>
          <w:rFonts w:eastAsia="Times New Roman"/>
          <w:b/>
          <w:sz w:val="32"/>
          <w:szCs w:val="32"/>
        </w:rPr>
        <w:t>ПОСТАНОВЛЕНИЕ</w:t>
      </w:r>
    </w:p>
    <w:p w:rsidR="0092371E" w:rsidRDefault="0092371E" w:rsidP="0092371E">
      <w:pPr>
        <w:shd w:val="clear" w:color="auto" w:fill="FFFFFF"/>
        <w:tabs>
          <w:tab w:val="left" w:pos="8064"/>
        </w:tabs>
        <w:spacing w:line="643" w:lineRule="exact"/>
        <w:ind w:left="19"/>
      </w:pPr>
      <w:r>
        <w:rPr>
          <w:spacing w:val="-6"/>
          <w:sz w:val="28"/>
          <w:szCs w:val="28"/>
        </w:rPr>
        <w:t>12.04.2024</w:t>
      </w:r>
      <w:r>
        <w:rPr>
          <w:rFonts w:ascii="Arial" w:cs="Arial"/>
          <w:sz w:val="28"/>
          <w:szCs w:val="28"/>
        </w:rPr>
        <w:tab/>
      </w:r>
      <w:r>
        <w:rPr>
          <w:rFonts w:eastAsia="Times New Roman"/>
          <w:spacing w:val="-7"/>
          <w:sz w:val="28"/>
          <w:szCs w:val="28"/>
        </w:rPr>
        <w:t>№ 40</w:t>
      </w:r>
    </w:p>
    <w:p w:rsidR="0092371E" w:rsidRDefault="0092371E" w:rsidP="0092371E">
      <w:pPr>
        <w:rPr>
          <w:rFonts w:eastAsia="Times New Roman"/>
          <w:spacing w:val="-1"/>
          <w:sz w:val="28"/>
          <w:szCs w:val="28"/>
        </w:rPr>
      </w:pPr>
    </w:p>
    <w:p w:rsidR="0092371E" w:rsidRPr="00A72D8C" w:rsidRDefault="0092371E" w:rsidP="0092371E">
      <w:pPr>
        <w:shd w:val="clear" w:color="auto" w:fill="FFFFFF"/>
        <w:spacing w:line="365" w:lineRule="exact"/>
        <w:ind w:left="10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>О включении мероприятий по обеспечению пожарной безопасности в планы, схемы и программы развития территории поселения</w:t>
      </w:r>
    </w:p>
    <w:p w:rsidR="0092371E" w:rsidRDefault="0092371E" w:rsidP="0092371E"/>
    <w:p w:rsidR="0092371E" w:rsidRDefault="0092371E" w:rsidP="0092371E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>Во исполнение Федерального закона от 21 декабря 1994 года № 69-ФЗ</w:t>
      </w:r>
      <w:r>
        <w:rPr>
          <w:rFonts w:eastAsia="Times New Roman"/>
          <w:sz w:val="28"/>
          <w:szCs w:val="28"/>
        </w:rPr>
        <w:t xml:space="preserve"> </w:t>
      </w:r>
      <w:r w:rsidRPr="00A72D8C">
        <w:rPr>
          <w:rFonts w:eastAsia="Times New Roman"/>
          <w:sz w:val="28"/>
          <w:szCs w:val="28"/>
        </w:rPr>
        <w:t xml:space="preserve">«О пожарной безопасности», Федерального закона от 06 октября 2003 года № 131 -ФЗ «Об общих принципах организации местного самоуправления в Российской Федерации», в целях усиления противопожарной защиты объектов и населенных пунктов, расположенных на территории </w:t>
      </w:r>
      <w:r>
        <w:rPr>
          <w:rFonts w:eastAsia="Times New Roman"/>
          <w:sz w:val="28"/>
          <w:szCs w:val="28"/>
        </w:rPr>
        <w:t>Заринского</w:t>
      </w:r>
      <w:r w:rsidRPr="00A72D8C">
        <w:rPr>
          <w:rFonts w:eastAsia="Times New Roman"/>
          <w:sz w:val="28"/>
          <w:szCs w:val="28"/>
        </w:rPr>
        <w:t xml:space="preserve"> сельского поселения</w:t>
      </w:r>
      <w:r>
        <w:rPr>
          <w:rFonts w:eastAsia="Times New Roman"/>
          <w:sz w:val="28"/>
          <w:szCs w:val="28"/>
        </w:rPr>
        <w:t xml:space="preserve"> </w:t>
      </w:r>
    </w:p>
    <w:p w:rsidR="0092371E" w:rsidRDefault="0092371E" w:rsidP="0092371E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>ПОСТАНОВЛЯЮ</w:t>
      </w:r>
      <w:r>
        <w:rPr>
          <w:rFonts w:eastAsia="Times New Roman"/>
          <w:sz w:val="28"/>
          <w:szCs w:val="28"/>
        </w:rPr>
        <w:t>:</w:t>
      </w:r>
    </w:p>
    <w:p w:rsidR="0092371E" w:rsidRDefault="0092371E" w:rsidP="0092371E">
      <w:pPr>
        <w:shd w:val="clear" w:color="auto" w:fill="FFFFFF"/>
        <w:spacing w:line="365" w:lineRule="exact"/>
        <w:ind w:left="10"/>
        <w:jc w:val="both"/>
        <w:rPr>
          <w:rFonts w:eastAsia="Times New Roman"/>
          <w:sz w:val="28"/>
          <w:szCs w:val="28"/>
        </w:rPr>
      </w:pPr>
    </w:p>
    <w:p w:rsidR="0092371E" w:rsidRDefault="0092371E" w:rsidP="0092371E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 xml:space="preserve">1. Утвердить «Перспективный План мероприятий по обеспечению пожарной безопасности на территории </w:t>
      </w:r>
      <w:r>
        <w:rPr>
          <w:rFonts w:eastAsia="Times New Roman"/>
          <w:sz w:val="28"/>
          <w:szCs w:val="28"/>
        </w:rPr>
        <w:t>Заринского сельского поселения Марьяновского района Омской области на 2024</w:t>
      </w:r>
      <w:r w:rsidRPr="00A72D8C">
        <w:rPr>
          <w:rFonts w:eastAsia="Times New Roman"/>
          <w:sz w:val="28"/>
          <w:szCs w:val="28"/>
        </w:rPr>
        <w:t xml:space="preserve"> – 202</w:t>
      </w:r>
      <w:r>
        <w:rPr>
          <w:rFonts w:eastAsia="Times New Roman"/>
          <w:sz w:val="28"/>
          <w:szCs w:val="28"/>
        </w:rPr>
        <w:t>5</w:t>
      </w:r>
      <w:r w:rsidRPr="00A72D8C">
        <w:rPr>
          <w:rFonts w:eastAsia="Times New Roman"/>
          <w:sz w:val="28"/>
          <w:szCs w:val="28"/>
        </w:rPr>
        <w:t xml:space="preserve"> г.».</w:t>
      </w:r>
    </w:p>
    <w:p w:rsidR="0092371E" w:rsidRDefault="0092371E" w:rsidP="0092371E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 xml:space="preserve">2. При разработке «Программы развития территории </w:t>
      </w:r>
      <w:r>
        <w:rPr>
          <w:rFonts w:eastAsia="Times New Roman"/>
          <w:sz w:val="28"/>
          <w:szCs w:val="28"/>
        </w:rPr>
        <w:t>Заринского</w:t>
      </w:r>
      <w:r w:rsidRPr="00A72D8C">
        <w:rPr>
          <w:rFonts w:eastAsia="Times New Roman"/>
          <w:sz w:val="28"/>
          <w:szCs w:val="28"/>
        </w:rPr>
        <w:t xml:space="preserve"> сельского поселения предусмотреть:</w:t>
      </w:r>
    </w:p>
    <w:p w:rsidR="0092371E" w:rsidRDefault="0092371E" w:rsidP="0092371E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 xml:space="preserve">2.1. в целях обеспечения повышения роли администрации </w:t>
      </w:r>
      <w:r>
        <w:rPr>
          <w:rFonts w:eastAsia="Times New Roman"/>
          <w:sz w:val="28"/>
          <w:szCs w:val="28"/>
        </w:rPr>
        <w:t>Заринского</w:t>
      </w:r>
      <w:r w:rsidRPr="00A72D8C">
        <w:rPr>
          <w:rFonts w:eastAsia="Times New Roman"/>
          <w:sz w:val="28"/>
          <w:szCs w:val="28"/>
        </w:rPr>
        <w:t xml:space="preserve"> сельского поселения, органов территориального общественного самоуправления, населения в обеспечении пожарной безопасности на территории </w:t>
      </w:r>
      <w:r>
        <w:rPr>
          <w:rFonts w:eastAsia="Times New Roman"/>
          <w:sz w:val="28"/>
          <w:szCs w:val="28"/>
        </w:rPr>
        <w:t>Заринского</w:t>
      </w:r>
      <w:r w:rsidRPr="00A72D8C">
        <w:rPr>
          <w:rFonts w:eastAsia="Times New Roman"/>
          <w:sz w:val="28"/>
          <w:szCs w:val="28"/>
        </w:rPr>
        <w:t xml:space="preserve"> сельского поселения подготовить и провести: </w:t>
      </w:r>
    </w:p>
    <w:p w:rsidR="0092371E" w:rsidRDefault="0092371E" w:rsidP="0092371E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>- обустройство новых источников наружного противопожарного водоснабжения</w:t>
      </w:r>
      <w:r>
        <w:rPr>
          <w:rFonts w:eastAsia="Times New Roman"/>
          <w:sz w:val="28"/>
          <w:szCs w:val="28"/>
        </w:rPr>
        <w:t xml:space="preserve"> (гидранты)</w:t>
      </w:r>
      <w:r w:rsidRPr="00A72D8C">
        <w:rPr>
          <w:rFonts w:eastAsia="Times New Roman"/>
          <w:sz w:val="28"/>
          <w:szCs w:val="28"/>
        </w:rPr>
        <w:t>;</w:t>
      </w:r>
    </w:p>
    <w:p w:rsidR="0092371E" w:rsidRDefault="0092371E" w:rsidP="0092371E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 xml:space="preserve">звуковую </w:t>
      </w:r>
      <w:r w:rsidRPr="00A72D8C">
        <w:rPr>
          <w:rFonts w:eastAsia="Times New Roman"/>
          <w:sz w:val="28"/>
          <w:szCs w:val="28"/>
        </w:rPr>
        <w:t xml:space="preserve">установку на территории </w:t>
      </w:r>
      <w:r>
        <w:rPr>
          <w:rFonts w:eastAsia="Times New Roman"/>
          <w:sz w:val="28"/>
          <w:szCs w:val="28"/>
        </w:rPr>
        <w:t>Заринского</w:t>
      </w:r>
      <w:r w:rsidRPr="00A72D8C">
        <w:rPr>
          <w:rFonts w:eastAsia="Times New Roman"/>
          <w:sz w:val="28"/>
          <w:szCs w:val="28"/>
        </w:rPr>
        <w:t xml:space="preserve"> сельского поселения устройств по оповещению населения о пожаре, стихийном бедствии;</w:t>
      </w:r>
    </w:p>
    <w:p w:rsidR="0092371E" w:rsidRDefault="0092371E" w:rsidP="0092371E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 xml:space="preserve">2.2. в целях укрепления пожарной безопасности организовать привлечение населения к тушению лесных пожаров на территории </w:t>
      </w:r>
      <w:r>
        <w:rPr>
          <w:rFonts w:eastAsia="Times New Roman"/>
          <w:sz w:val="28"/>
          <w:szCs w:val="28"/>
        </w:rPr>
        <w:t>Заринского</w:t>
      </w:r>
      <w:r w:rsidRPr="00A72D8C">
        <w:rPr>
          <w:rFonts w:eastAsia="Times New Roman"/>
          <w:sz w:val="28"/>
          <w:szCs w:val="28"/>
        </w:rPr>
        <w:t xml:space="preserve"> сельского поселения.</w:t>
      </w:r>
    </w:p>
    <w:p w:rsidR="0092371E" w:rsidRDefault="0092371E" w:rsidP="0092371E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 xml:space="preserve">2.3. </w:t>
      </w:r>
      <w:proofErr w:type="gramStart"/>
      <w:r w:rsidRPr="00A72D8C">
        <w:rPr>
          <w:rFonts w:eastAsia="Times New Roman"/>
          <w:sz w:val="28"/>
          <w:szCs w:val="28"/>
        </w:rPr>
        <w:t xml:space="preserve">В целях обеспечения финансирования в вопросах повышения материально-технического оснащения и готовности подразделений пожарной охраны (добровольной пожарной команды, добровольной пожарной дружины) решить вопрос о направлении средств, предусмотренных в сметах доходов и расходов (бюджета) поселения на реализацию Программы для </w:t>
      </w:r>
      <w:r w:rsidRPr="00A72D8C">
        <w:rPr>
          <w:rFonts w:eastAsia="Times New Roman"/>
          <w:sz w:val="28"/>
          <w:szCs w:val="28"/>
        </w:rPr>
        <w:lastRenderedPageBreak/>
        <w:t xml:space="preserve">усиления противопожарной защиты на территории </w:t>
      </w:r>
      <w:r>
        <w:rPr>
          <w:rFonts w:eastAsia="Times New Roman"/>
          <w:sz w:val="28"/>
          <w:szCs w:val="28"/>
        </w:rPr>
        <w:t>Заринского</w:t>
      </w:r>
      <w:r w:rsidRPr="00A72D8C">
        <w:rPr>
          <w:rFonts w:eastAsia="Times New Roman"/>
          <w:sz w:val="28"/>
          <w:szCs w:val="28"/>
        </w:rPr>
        <w:t xml:space="preserve"> сельского поселения, приобретения пожарно-технического оборудования и запасных частей, средств индивидуальной защиты органов дыхания, оборудования для их обслуживания</w:t>
      </w:r>
      <w:proofErr w:type="gramEnd"/>
      <w:r w:rsidRPr="00A72D8C">
        <w:rPr>
          <w:rFonts w:eastAsia="Times New Roman"/>
          <w:sz w:val="28"/>
          <w:szCs w:val="28"/>
        </w:rPr>
        <w:t xml:space="preserve"> и огнетушащих средств.</w:t>
      </w:r>
    </w:p>
    <w:p w:rsidR="0092371E" w:rsidRDefault="0092371E" w:rsidP="0092371E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 xml:space="preserve">3. Опубликовать настоящее постановление на официальном сайте администрации </w:t>
      </w:r>
      <w:r>
        <w:rPr>
          <w:rFonts w:eastAsia="Times New Roman"/>
          <w:sz w:val="28"/>
          <w:szCs w:val="28"/>
        </w:rPr>
        <w:t>Заринского</w:t>
      </w:r>
      <w:r w:rsidRPr="00A72D8C">
        <w:rPr>
          <w:rFonts w:eastAsia="Times New Roman"/>
          <w:sz w:val="28"/>
          <w:szCs w:val="28"/>
        </w:rPr>
        <w:t xml:space="preserve"> сельского поселения в сети «Интернет»</w:t>
      </w:r>
      <w:r>
        <w:rPr>
          <w:rFonts w:eastAsia="Times New Roman"/>
          <w:sz w:val="28"/>
          <w:szCs w:val="28"/>
        </w:rPr>
        <w:t>.</w:t>
      </w:r>
    </w:p>
    <w:p w:rsidR="0092371E" w:rsidRDefault="0092371E" w:rsidP="0092371E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 xml:space="preserve">4. </w:t>
      </w:r>
      <w:proofErr w:type="gramStart"/>
      <w:r w:rsidRPr="00A72D8C">
        <w:rPr>
          <w:rFonts w:eastAsia="Times New Roman"/>
          <w:sz w:val="28"/>
          <w:szCs w:val="28"/>
        </w:rPr>
        <w:t>Контроль за</w:t>
      </w:r>
      <w:proofErr w:type="gramEnd"/>
      <w:r w:rsidRPr="00A72D8C">
        <w:rPr>
          <w:rFonts w:eastAsia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2371E" w:rsidRDefault="0092371E" w:rsidP="0092371E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92371E" w:rsidRDefault="0092371E" w:rsidP="0092371E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92371E" w:rsidRDefault="0092371E" w:rsidP="0092371E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92371E" w:rsidRPr="00A72D8C" w:rsidRDefault="0092371E" w:rsidP="0092371E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92371E" w:rsidRPr="00A72D8C" w:rsidRDefault="0092371E" w:rsidP="0092371E">
      <w:pPr>
        <w:shd w:val="clear" w:color="auto" w:fill="FFFFFF"/>
        <w:spacing w:line="365" w:lineRule="exact"/>
        <w:ind w:left="10" w:hanging="10"/>
        <w:jc w:val="both"/>
        <w:rPr>
          <w:rFonts w:eastAsia="Times New Roman"/>
          <w:sz w:val="28"/>
          <w:szCs w:val="28"/>
        </w:rPr>
      </w:pPr>
      <w:r w:rsidRPr="00A72D8C">
        <w:rPr>
          <w:rFonts w:eastAsia="Times New Roman"/>
          <w:sz w:val="28"/>
          <w:szCs w:val="28"/>
        </w:rPr>
        <w:t>Глава</w:t>
      </w:r>
      <w:r>
        <w:rPr>
          <w:rFonts w:eastAsia="Times New Roman"/>
          <w:sz w:val="28"/>
          <w:szCs w:val="28"/>
        </w:rPr>
        <w:t xml:space="preserve"> Заринского</w:t>
      </w:r>
      <w:r w:rsidRPr="00A72D8C">
        <w:rPr>
          <w:rFonts w:eastAsia="Times New Roman"/>
          <w:sz w:val="28"/>
          <w:szCs w:val="28"/>
        </w:rPr>
        <w:t xml:space="preserve"> сельского поселения </w:t>
      </w:r>
      <w:r>
        <w:rPr>
          <w:rFonts w:eastAsia="Times New Roman"/>
          <w:sz w:val="28"/>
          <w:szCs w:val="28"/>
        </w:rPr>
        <w:t xml:space="preserve">                             В.В.Бондаренко</w:t>
      </w:r>
    </w:p>
    <w:p w:rsidR="0092371E" w:rsidRDefault="0092371E" w:rsidP="0092371E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92371E" w:rsidRDefault="0092371E" w:rsidP="0092371E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92371E" w:rsidRDefault="0092371E" w:rsidP="0092371E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92371E" w:rsidRDefault="0092371E" w:rsidP="0092371E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92371E" w:rsidRDefault="0092371E" w:rsidP="0092371E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92371E" w:rsidRDefault="0092371E" w:rsidP="0092371E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92371E" w:rsidRDefault="0092371E" w:rsidP="0092371E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92371E" w:rsidRDefault="0092371E" w:rsidP="0092371E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92371E" w:rsidRDefault="0092371E" w:rsidP="0092371E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92371E" w:rsidRDefault="0092371E" w:rsidP="0092371E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92371E" w:rsidRDefault="0092371E" w:rsidP="0092371E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92371E" w:rsidRDefault="0092371E" w:rsidP="0092371E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92371E" w:rsidRDefault="0092371E" w:rsidP="0092371E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92371E" w:rsidRDefault="0092371E" w:rsidP="0092371E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92371E" w:rsidRDefault="0092371E" w:rsidP="0092371E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92371E" w:rsidRDefault="0092371E" w:rsidP="0092371E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92371E" w:rsidRDefault="0092371E" w:rsidP="0092371E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92371E" w:rsidRDefault="0092371E" w:rsidP="0092371E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92371E" w:rsidRDefault="0092371E" w:rsidP="0092371E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92371E" w:rsidRDefault="0092371E" w:rsidP="0092371E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92371E" w:rsidRDefault="0092371E" w:rsidP="0092371E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92371E" w:rsidRDefault="0092371E" w:rsidP="0092371E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92371E" w:rsidRDefault="0092371E" w:rsidP="0092371E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92371E" w:rsidRDefault="0092371E" w:rsidP="0092371E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  <w:sz w:val="28"/>
          <w:szCs w:val="28"/>
        </w:rPr>
      </w:pPr>
    </w:p>
    <w:p w:rsidR="0092371E" w:rsidRDefault="0092371E" w:rsidP="0092371E">
      <w:pPr>
        <w:shd w:val="clear" w:color="auto" w:fill="FFFFFF"/>
        <w:spacing w:line="365" w:lineRule="exact"/>
        <w:ind w:left="10" w:hanging="10"/>
        <w:jc w:val="right"/>
        <w:rPr>
          <w:rFonts w:eastAsia="Times New Roman"/>
          <w:sz w:val="28"/>
          <w:szCs w:val="28"/>
        </w:rPr>
      </w:pPr>
    </w:p>
    <w:p w:rsidR="0092371E" w:rsidRPr="00414236" w:rsidRDefault="0092371E" w:rsidP="0092371E">
      <w:pPr>
        <w:shd w:val="clear" w:color="auto" w:fill="FFFFFF"/>
        <w:spacing w:line="365" w:lineRule="exact"/>
        <w:ind w:left="10" w:hanging="10"/>
        <w:jc w:val="right"/>
        <w:rPr>
          <w:rFonts w:eastAsia="Times New Roman"/>
          <w:sz w:val="24"/>
          <w:szCs w:val="24"/>
        </w:rPr>
      </w:pPr>
      <w:r w:rsidRPr="00414236">
        <w:rPr>
          <w:rFonts w:eastAsia="Times New Roman"/>
          <w:sz w:val="24"/>
          <w:szCs w:val="24"/>
        </w:rPr>
        <w:t>УТВЕРЖДЕН</w:t>
      </w:r>
    </w:p>
    <w:p w:rsidR="0092371E" w:rsidRPr="00414236" w:rsidRDefault="0092371E" w:rsidP="0092371E">
      <w:pPr>
        <w:shd w:val="clear" w:color="auto" w:fill="FFFFFF"/>
        <w:spacing w:line="365" w:lineRule="exact"/>
        <w:ind w:left="10" w:hanging="10"/>
        <w:jc w:val="right"/>
        <w:rPr>
          <w:rFonts w:eastAsia="Times New Roman"/>
          <w:sz w:val="24"/>
          <w:szCs w:val="24"/>
        </w:rPr>
      </w:pPr>
      <w:r w:rsidRPr="00414236">
        <w:rPr>
          <w:rFonts w:eastAsia="Times New Roman"/>
          <w:sz w:val="24"/>
          <w:szCs w:val="24"/>
        </w:rPr>
        <w:lastRenderedPageBreak/>
        <w:t>постановлением администрации </w:t>
      </w:r>
    </w:p>
    <w:p w:rsidR="0092371E" w:rsidRPr="00414236" w:rsidRDefault="0092371E" w:rsidP="0092371E">
      <w:pPr>
        <w:shd w:val="clear" w:color="auto" w:fill="FFFFFF"/>
        <w:spacing w:line="365" w:lineRule="exact"/>
        <w:ind w:left="10" w:hanging="1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Заринского</w:t>
      </w:r>
      <w:r w:rsidRPr="00414236">
        <w:rPr>
          <w:rFonts w:eastAsia="Times New Roman"/>
          <w:sz w:val="24"/>
          <w:szCs w:val="24"/>
        </w:rPr>
        <w:t xml:space="preserve"> сельского поселения</w:t>
      </w:r>
    </w:p>
    <w:p w:rsidR="0092371E" w:rsidRPr="00414236" w:rsidRDefault="0092371E" w:rsidP="0092371E">
      <w:pPr>
        <w:shd w:val="clear" w:color="auto" w:fill="FFFFFF"/>
        <w:spacing w:line="365" w:lineRule="exact"/>
        <w:ind w:left="10" w:hanging="10"/>
        <w:jc w:val="right"/>
        <w:rPr>
          <w:rFonts w:eastAsia="Times New Roman"/>
          <w:sz w:val="24"/>
          <w:szCs w:val="24"/>
        </w:rPr>
      </w:pPr>
      <w:r w:rsidRPr="00414236">
        <w:rPr>
          <w:rFonts w:eastAsia="Times New Roman"/>
          <w:sz w:val="24"/>
          <w:szCs w:val="24"/>
        </w:rPr>
        <w:t xml:space="preserve"> от </w:t>
      </w:r>
      <w:r>
        <w:rPr>
          <w:rFonts w:eastAsia="Times New Roman"/>
          <w:sz w:val="24"/>
          <w:szCs w:val="24"/>
        </w:rPr>
        <w:t>12</w:t>
      </w:r>
      <w:r w:rsidRPr="00414236">
        <w:rPr>
          <w:rFonts w:eastAsia="Times New Roman"/>
          <w:sz w:val="24"/>
          <w:szCs w:val="24"/>
        </w:rPr>
        <w:t>.0</w:t>
      </w:r>
      <w:r>
        <w:rPr>
          <w:rFonts w:eastAsia="Times New Roman"/>
          <w:sz w:val="24"/>
          <w:szCs w:val="24"/>
        </w:rPr>
        <w:t>4</w:t>
      </w:r>
      <w:r w:rsidRPr="00414236">
        <w:rPr>
          <w:rFonts w:eastAsia="Times New Roman"/>
          <w:sz w:val="24"/>
          <w:szCs w:val="24"/>
        </w:rPr>
        <w:t>.20</w:t>
      </w:r>
      <w:r>
        <w:rPr>
          <w:rFonts w:eastAsia="Times New Roman"/>
          <w:sz w:val="24"/>
          <w:szCs w:val="24"/>
        </w:rPr>
        <w:t>24</w:t>
      </w:r>
      <w:r w:rsidRPr="00414236">
        <w:rPr>
          <w:rFonts w:eastAsia="Times New Roman"/>
          <w:sz w:val="24"/>
          <w:szCs w:val="24"/>
        </w:rPr>
        <w:t xml:space="preserve"> №</w:t>
      </w:r>
      <w:r>
        <w:rPr>
          <w:rFonts w:eastAsia="Times New Roman"/>
          <w:sz w:val="24"/>
          <w:szCs w:val="24"/>
        </w:rPr>
        <w:t xml:space="preserve"> 40</w:t>
      </w:r>
    </w:p>
    <w:p w:rsidR="0092371E" w:rsidRDefault="0092371E" w:rsidP="0092371E">
      <w:pPr>
        <w:shd w:val="clear" w:color="auto" w:fill="FFFFFF"/>
        <w:spacing w:line="365" w:lineRule="exact"/>
        <w:ind w:left="10" w:hanging="10"/>
        <w:jc w:val="center"/>
        <w:rPr>
          <w:rFonts w:eastAsia="Times New Roman"/>
          <w:sz w:val="28"/>
          <w:szCs w:val="28"/>
        </w:rPr>
      </w:pPr>
    </w:p>
    <w:p w:rsidR="0092371E" w:rsidRPr="00414236" w:rsidRDefault="0092371E" w:rsidP="0092371E">
      <w:pPr>
        <w:shd w:val="clear" w:color="auto" w:fill="FFFFFF"/>
        <w:spacing w:line="365" w:lineRule="exact"/>
        <w:ind w:left="10" w:hanging="10"/>
        <w:jc w:val="center"/>
        <w:rPr>
          <w:rFonts w:eastAsia="Times New Roman"/>
          <w:sz w:val="24"/>
          <w:szCs w:val="24"/>
        </w:rPr>
      </w:pPr>
      <w:r w:rsidRPr="00414236">
        <w:rPr>
          <w:rFonts w:eastAsia="Times New Roman"/>
          <w:sz w:val="24"/>
          <w:szCs w:val="24"/>
        </w:rPr>
        <w:t>Перспективный ПЛАН</w:t>
      </w:r>
    </w:p>
    <w:p w:rsidR="0092371E" w:rsidRPr="00414236" w:rsidRDefault="0092371E" w:rsidP="0092371E">
      <w:pPr>
        <w:shd w:val="clear" w:color="auto" w:fill="FFFFFF"/>
        <w:spacing w:line="365" w:lineRule="exact"/>
        <w:ind w:left="10" w:hanging="10"/>
        <w:jc w:val="center"/>
        <w:rPr>
          <w:rFonts w:eastAsia="Times New Roman"/>
          <w:sz w:val="24"/>
          <w:szCs w:val="24"/>
        </w:rPr>
      </w:pPr>
      <w:r w:rsidRPr="00414236">
        <w:rPr>
          <w:rFonts w:eastAsia="Times New Roman"/>
          <w:sz w:val="24"/>
          <w:szCs w:val="24"/>
        </w:rPr>
        <w:t xml:space="preserve">мероприятий по обеспечению пожарной безопасности на территории </w:t>
      </w:r>
      <w:r>
        <w:rPr>
          <w:rFonts w:eastAsia="Times New Roman"/>
          <w:sz w:val="24"/>
          <w:szCs w:val="24"/>
        </w:rPr>
        <w:t>Заринского</w:t>
      </w:r>
      <w:r w:rsidRPr="00414236">
        <w:rPr>
          <w:rFonts w:eastAsia="Times New Roman"/>
          <w:sz w:val="24"/>
          <w:szCs w:val="24"/>
        </w:rPr>
        <w:t xml:space="preserve"> сельского поселения 20</w:t>
      </w:r>
      <w:r>
        <w:rPr>
          <w:rFonts w:eastAsia="Times New Roman"/>
          <w:sz w:val="24"/>
          <w:szCs w:val="24"/>
        </w:rPr>
        <w:t>24</w:t>
      </w:r>
      <w:r w:rsidRPr="00414236">
        <w:rPr>
          <w:rFonts w:eastAsia="Times New Roman"/>
          <w:sz w:val="24"/>
          <w:szCs w:val="24"/>
        </w:rPr>
        <w:t xml:space="preserve"> – 202</w:t>
      </w:r>
      <w:r>
        <w:rPr>
          <w:rFonts w:eastAsia="Times New Roman"/>
          <w:sz w:val="24"/>
          <w:szCs w:val="24"/>
        </w:rPr>
        <w:t>5 г</w:t>
      </w:r>
      <w:r w:rsidRPr="00414236">
        <w:rPr>
          <w:rFonts w:eastAsia="Times New Roman"/>
          <w:sz w:val="24"/>
          <w:szCs w:val="24"/>
        </w:rPr>
        <w:t>г.</w:t>
      </w:r>
    </w:p>
    <w:p w:rsidR="0092371E" w:rsidRDefault="0092371E" w:rsidP="0092371E">
      <w:pPr>
        <w:shd w:val="clear" w:color="auto" w:fill="FFFFFF"/>
        <w:spacing w:line="365" w:lineRule="exact"/>
        <w:jc w:val="both"/>
        <w:rPr>
          <w:rFonts w:eastAsia="Times New Roman"/>
          <w:sz w:val="28"/>
          <w:szCs w:val="28"/>
        </w:rPr>
      </w:pPr>
    </w:p>
    <w:tbl>
      <w:tblPr>
        <w:tblW w:w="7513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65"/>
        <w:gridCol w:w="4111"/>
        <w:gridCol w:w="1461"/>
        <w:gridCol w:w="1476"/>
      </w:tblGrid>
      <w:tr w:rsidR="0092371E" w:rsidRPr="00FB7DB6" w:rsidTr="006C6539">
        <w:trPr>
          <w:tblHeader/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71E" w:rsidRPr="00FB7DB6" w:rsidRDefault="0092371E" w:rsidP="006C6539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 xml:space="preserve">№ </w:t>
            </w:r>
            <w:proofErr w:type="spellStart"/>
            <w:r w:rsidRPr="00FB7DB6">
              <w:rPr>
                <w:rFonts w:eastAsia="Times New Roman"/>
                <w:b/>
                <w:bCs/>
              </w:rPr>
              <w:t>п\</w:t>
            </w:r>
            <w:proofErr w:type="gramStart"/>
            <w:r w:rsidRPr="00FB7DB6">
              <w:rPr>
                <w:rFonts w:eastAsia="Times New Roman"/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71E" w:rsidRPr="00FB7DB6" w:rsidRDefault="0092371E" w:rsidP="006C6539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Наименование мероприятий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71E" w:rsidRPr="00FB7DB6" w:rsidRDefault="0092371E" w:rsidP="006C6539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 xml:space="preserve"> Срок исполнения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71E" w:rsidRPr="00FB7DB6" w:rsidRDefault="0092371E" w:rsidP="006C6539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Исполнитель</w:t>
            </w:r>
          </w:p>
        </w:tc>
      </w:tr>
      <w:tr w:rsidR="0092371E" w:rsidRPr="00FB7DB6" w:rsidTr="006C6539">
        <w:trPr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71E" w:rsidRPr="00FB7DB6" w:rsidRDefault="0092371E" w:rsidP="006C6539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71E" w:rsidRPr="00FB7DB6" w:rsidRDefault="0092371E" w:rsidP="006C6539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71E" w:rsidRPr="00FB7DB6" w:rsidRDefault="0092371E" w:rsidP="006C6539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71E" w:rsidRPr="00FB7DB6" w:rsidRDefault="0092371E" w:rsidP="006C6539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4</w:t>
            </w:r>
          </w:p>
        </w:tc>
      </w:tr>
      <w:tr w:rsidR="0092371E" w:rsidRPr="00FB7DB6" w:rsidTr="006C6539">
        <w:trPr>
          <w:tblCellSpacing w:w="15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71E" w:rsidRPr="00FB7DB6" w:rsidRDefault="0092371E" w:rsidP="006C6539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5" w:lineRule="exact"/>
              <w:jc w:val="center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Нормативное правовое обеспечение мер пожарной безопасности</w:t>
            </w:r>
          </w:p>
          <w:p w:rsidR="0092371E" w:rsidRPr="00FB7DB6" w:rsidRDefault="0092371E" w:rsidP="006C6539">
            <w:pPr>
              <w:pStyle w:val="a3"/>
              <w:shd w:val="clear" w:color="auto" w:fill="FFFFFF"/>
              <w:spacing w:line="365" w:lineRule="exact"/>
              <w:ind w:left="350"/>
              <w:jc w:val="center"/>
              <w:rPr>
                <w:rFonts w:ascii="Arial" w:eastAsia="Times New Roman" w:hAnsi="Arial" w:cs="Arial"/>
              </w:rPr>
            </w:pPr>
            <w:r w:rsidRPr="00FB7DB6">
              <w:rPr>
                <w:rFonts w:eastAsia="Times New Roman"/>
              </w:rPr>
              <w:t>на территории Заринского сельского поселения</w:t>
            </w:r>
          </w:p>
        </w:tc>
      </w:tr>
      <w:tr w:rsidR="0092371E" w:rsidRPr="00FB7DB6" w:rsidTr="006C6539">
        <w:trPr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71E" w:rsidRPr="00FB7DB6" w:rsidRDefault="0092371E" w:rsidP="006C6539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71E" w:rsidRPr="00FB7DB6" w:rsidRDefault="0092371E" w:rsidP="006C653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Разработать и принять правовые акты Заринского сельского поселения по вопросам:</w:t>
            </w:r>
          </w:p>
          <w:p w:rsidR="0092371E" w:rsidRPr="00FB7DB6" w:rsidRDefault="0092371E" w:rsidP="006C653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-организационно-правового, финансового, материально-технического обеспечения первичных мер пожарной безопасности на территории Заринского сельского поселения;</w:t>
            </w:r>
          </w:p>
          <w:p w:rsidR="0092371E" w:rsidRPr="00FB7DB6" w:rsidRDefault="0092371E" w:rsidP="006C653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- организация обучения населения мерам пожарной безопасности, пожарно-профилактической работы в жилом секторе на территории Заринского сельского поселения;</w:t>
            </w:r>
          </w:p>
          <w:p w:rsidR="0092371E" w:rsidRPr="00FB7DB6" w:rsidRDefault="0092371E" w:rsidP="006C653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- определение формы социально значимых работ при участии граждан в обеспечении первичных мер пожарной безопасности на территории Заринского сельского поселения.</w:t>
            </w:r>
          </w:p>
          <w:p w:rsidR="0092371E" w:rsidRPr="00FB7DB6" w:rsidRDefault="0092371E" w:rsidP="006C653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Своевременно перерабатывать и вносить изменения в НПА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71E" w:rsidRPr="00FB7DB6" w:rsidRDefault="0092371E" w:rsidP="006C6539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постоянно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71E" w:rsidRPr="00FB7DB6" w:rsidRDefault="0092371E" w:rsidP="006C6539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 </w:t>
            </w:r>
          </w:p>
        </w:tc>
      </w:tr>
      <w:tr w:rsidR="0092371E" w:rsidRPr="00FB7DB6" w:rsidTr="006C6539">
        <w:trPr>
          <w:tblCellSpacing w:w="15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71E" w:rsidRPr="00FB7DB6" w:rsidRDefault="0092371E" w:rsidP="006C6539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 xml:space="preserve">2. Повышение роли администрации поселения, органов территориального общественного самоуправления, населения в обеспечении пожарной безопасности </w:t>
            </w:r>
            <w:r>
              <w:rPr>
                <w:rFonts w:eastAsia="Times New Roman"/>
              </w:rPr>
              <w:t xml:space="preserve">  </w:t>
            </w:r>
            <w:r w:rsidRPr="00FB7DB6">
              <w:rPr>
                <w:rFonts w:eastAsia="Times New Roman"/>
              </w:rPr>
              <w:t>на территории Заринского сельского поселения</w:t>
            </w:r>
          </w:p>
        </w:tc>
      </w:tr>
      <w:tr w:rsidR="0092371E" w:rsidRPr="00FB7DB6" w:rsidTr="006C6539">
        <w:trPr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71E" w:rsidRPr="00FB7DB6" w:rsidRDefault="0092371E" w:rsidP="006C6539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2.1.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71E" w:rsidRPr="00FB7DB6" w:rsidRDefault="0092371E" w:rsidP="006C653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Организовать проведение проверок состояния работы администрации Заринского сельского поселения  по обеспечению первичных мер пожарной  безопасности</w:t>
            </w:r>
          </w:p>
          <w:p w:rsidR="0092371E" w:rsidRPr="00FB7DB6" w:rsidRDefault="0092371E" w:rsidP="006C653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1) реализовать полномочия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</w:t>
            </w:r>
            <w:r>
              <w:rPr>
                <w:rFonts w:eastAsia="Times New Roman"/>
              </w:rPr>
              <w:t xml:space="preserve"> </w:t>
            </w:r>
            <w:r w:rsidRPr="00FB7DB6">
              <w:rPr>
                <w:rFonts w:eastAsia="Times New Roman"/>
              </w:rPr>
              <w:t xml:space="preserve"> Заринского сельского поселения;</w:t>
            </w:r>
          </w:p>
          <w:p w:rsidR="0092371E" w:rsidRPr="00FB7DB6" w:rsidRDefault="0092371E" w:rsidP="006C653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 xml:space="preserve">2) разработать и осуществить мероприятия по обеспечению пожарной безопасности Заринского сельского поселения  и объектов </w:t>
            </w:r>
            <w:r w:rsidRPr="00FB7DB6">
              <w:rPr>
                <w:rFonts w:eastAsia="Times New Roman"/>
              </w:rPr>
              <w:lastRenderedPageBreak/>
              <w:t>муниципальной собственности, которые предусмотрены в плане и программе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      </w:r>
          </w:p>
          <w:p w:rsidR="0092371E" w:rsidRPr="00FB7DB6" w:rsidRDefault="0092371E" w:rsidP="006C653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 xml:space="preserve">3) разработать и организовать выполнение муниципальной целевой программы по вопросам обеспечения пожарной </w:t>
            </w:r>
            <w:r>
              <w:rPr>
                <w:rFonts w:eastAsia="Times New Roman"/>
              </w:rPr>
              <w:t xml:space="preserve">безопасности на территории  2024 -2025 </w:t>
            </w:r>
            <w:proofErr w:type="spellStart"/>
            <w:proofErr w:type="gramStart"/>
            <w:r>
              <w:rPr>
                <w:rFonts w:eastAsia="Times New Roman"/>
              </w:rPr>
              <w:t>г</w:t>
            </w:r>
            <w:r w:rsidRPr="00FB7DB6">
              <w:rPr>
                <w:rFonts w:eastAsia="Times New Roman"/>
              </w:rPr>
              <w:t>г</w:t>
            </w:r>
            <w:proofErr w:type="spellEnd"/>
            <w:proofErr w:type="gramEnd"/>
            <w:r w:rsidRPr="00FB7DB6">
              <w:rPr>
                <w:rFonts w:eastAsia="Times New Roman"/>
              </w:rPr>
              <w:t>;</w:t>
            </w:r>
          </w:p>
          <w:p w:rsidR="0092371E" w:rsidRPr="00FB7DB6" w:rsidRDefault="0092371E" w:rsidP="006C653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4) при необходимости устанавливать особый противопожарный режим на территории Заринского сельского поселения, а также дополнительные требования пожарной безопасности на время его действия;</w:t>
            </w:r>
          </w:p>
          <w:p w:rsidR="0092371E" w:rsidRPr="00FB7DB6" w:rsidRDefault="0092371E" w:rsidP="006C653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5) обеспечить возможность беспрепятственного проезда пожарной техники к месту пожара;</w:t>
            </w:r>
          </w:p>
          <w:p w:rsidR="0092371E" w:rsidRPr="00FB7DB6" w:rsidRDefault="0092371E" w:rsidP="006C653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6) создать условия по обеспечению возможности сообщения о пожаре и оповещения населения Заринского сельского поселения  о пожаре;</w:t>
            </w:r>
          </w:p>
          <w:p w:rsidR="0092371E" w:rsidRPr="00FB7DB6" w:rsidRDefault="0092371E" w:rsidP="006C653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7)</w:t>
            </w:r>
            <w:r>
              <w:rPr>
                <w:rFonts w:eastAsia="Times New Roman"/>
              </w:rPr>
              <w:t xml:space="preserve"> </w:t>
            </w:r>
            <w:r w:rsidRPr="00FB7DB6">
              <w:rPr>
                <w:rFonts w:eastAsia="Times New Roman"/>
              </w:rPr>
              <w:t>организовать обучение населения Заринского  сельского поселения  мерам пожарной безопасности и пропаганду в области пожарной безопасности, содействие распространению пожарно-технических знаний;</w:t>
            </w:r>
          </w:p>
          <w:p w:rsidR="0092371E" w:rsidRPr="00FB7DB6" w:rsidRDefault="0092371E" w:rsidP="006C653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8) проводить социальное и экономическое стимулирование участия граждан и организаций в добровольной пожарной охране (добровольной пожарной команде, добровольной пожарной дружине), в том числе участия в борьбе с пожарами.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71E" w:rsidRPr="00FB7DB6" w:rsidRDefault="0092371E" w:rsidP="006C6539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lastRenderedPageBreak/>
              <w:t>ежегодно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71E" w:rsidRPr="00FB7DB6" w:rsidRDefault="0092371E" w:rsidP="006C6539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 </w:t>
            </w:r>
          </w:p>
        </w:tc>
      </w:tr>
      <w:tr w:rsidR="0092371E" w:rsidRPr="00FB7DB6" w:rsidTr="006C6539">
        <w:trPr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71E" w:rsidRPr="00FB7DB6" w:rsidRDefault="0092371E" w:rsidP="006C6539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lastRenderedPageBreak/>
              <w:t>2.2.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71E" w:rsidRPr="00FB7DB6" w:rsidRDefault="0092371E" w:rsidP="006C653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Внесение предложений населением, руководителями организаций, предприятий и учреждений в план работы Заринского сельского поселения  о рассмотрении вопроса о работе администрации по обеспечению   первичных мер  пожарной безопасности на территории Заринского сельского поселения.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71E" w:rsidRPr="00FB7DB6" w:rsidRDefault="0092371E" w:rsidP="006C6539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71E" w:rsidRPr="00FB7DB6" w:rsidRDefault="0092371E" w:rsidP="006C6539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 </w:t>
            </w:r>
          </w:p>
        </w:tc>
      </w:tr>
      <w:tr w:rsidR="0092371E" w:rsidRPr="00FB7DB6" w:rsidTr="006C6539">
        <w:trPr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71E" w:rsidRPr="00FB7DB6" w:rsidRDefault="0092371E" w:rsidP="006C6539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2.3.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71E" w:rsidRPr="00FB7DB6" w:rsidRDefault="0092371E" w:rsidP="006C6539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Подготовить и провести следующие мероприятия:</w:t>
            </w:r>
          </w:p>
          <w:p w:rsidR="0092371E" w:rsidRPr="00FB7DB6" w:rsidRDefault="0092371E" w:rsidP="006C653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 xml:space="preserve">- уточнить списочный состав добровольных пожарных дружин (команд) по населенным пунктам Заринского сельского поселения, иметь сведения об обеспеченности </w:t>
            </w:r>
            <w:r w:rsidRPr="00FB7DB6">
              <w:rPr>
                <w:rFonts w:eastAsia="Times New Roman"/>
              </w:rPr>
              <w:lastRenderedPageBreak/>
              <w:t>первичными средствами пожаротушения, доукомплектовать ими добровольных  пожарных;</w:t>
            </w:r>
          </w:p>
          <w:p w:rsidR="0092371E" w:rsidRPr="00FB7DB6" w:rsidRDefault="0092371E" w:rsidP="006C653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- организовать проверку  противопожарного водоснабжения с привлечением ОНД, Службы пожаротушения ПЧ;</w:t>
            </w:r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71E" w:rsidRPr="00FB7DB6" w:rsidRDefault="0092371E" w:rsidP="006C6539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lastRenderedPageBreak/>
              <w:t> </w:t>
            </w:r>
          </w:p>
        </w:tc>
      </w:tr>
      <w:tr w:rsidR="0092371E" w:rsidRPr="00FB7DB6" w:rsidTr="006C6539">
        <w:trPr>
          <w:tblCellSpacing w:w="15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71E" w:rsidRPr="00FB7DB6" w:rsidRDefault="0092371E" w:rsidP="006C6539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lastRenderedPageBreak/>
              <w:t>3. Укрепление пожарной безопасности</w:t>
            </w:r>
          </w:p>
        </w:tc>
      </w:tr>
      <w:tr w:rsidR="0092371E" w:rsidRPr="00FB7DB6" w:rsidTr="006C6539">
        <w:trPr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71E" w:rsidRPr="00FB7DB6" w:rsidRDefault="0092371E" w:rsidP="006C6539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3.1.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71E" w:rsidRPr="00FB7DB6" w:rsidRDefault="0092371E" w:rsidP="006C653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На собраниях населения регулярно решать вопросы выполнения требований пожарной  безопасности на территории Заринского сельского поселения;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71E" w:rsidRPr="00FB7DB6" w:rsidRDefault="0092371E" w:rsidP="006C6539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 ежемесячно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71E" w:rsidRPr="00FB7DB6" w:rsidRDefault="0092371E" w:rsidP="006C6539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 </w:t>
            </w:r>
          </w:p>
        </w:tc>
      </w:tr>
      <w:tr w:rsidR="0092371E" w:rsidRPr="00FB7DB6" w:rsidTr="006C6539">
        <w:trPr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71E" w:rsidRPr="00FB7DB6" w:rsidRDefault="0092371E" w:rsidP="006C6539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3.2.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71E" w:rsidRPr="00FB7DB6" w:rsidRDefault="0092371E" w:rsidP="006C653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Изготовить и установить на территории Заринского сельского поселения  щиты для размещения информации в т.ч. и информирования населения об обеспечении пожарной безопасности, направленных на предупреждение пожаров и гибель людей;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71E" w:rsidRPr="00FB7DB6" w:rsidRDefault="0092371E" w:rsidP="006C6539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71E" w:rsidRPr="00FB7DB6" w:rsidRDefault="0092371E" w:rsidP="006C6539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 </w:t>
            </w:r>
          </w:p>
        </w:tc>
      </w:tr>
      <w:tr w:rsidR="0092371E" w:rsidRPr="00FB7DB6" w:rsidTr="006C6539">
        <w:trPr>
          <w:tblCellSpacing w:w="15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71E" w:rsidRPr="00FB7DB6" w:rsidRDefault="0092371E" w:rsidP="006C6539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  <w:b/>
                <w:bCs/>
              </w:rPr>
              <w:t>3.3.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71E" w:rsidRPr="00FB7DB6" w:rsidRDefault="0092371E" w:rsidP="006C6539">
            <w:pPr>
              <w:spacing w:before="100" w:beforeAutospacing="1" w:after="100" w:afterAutospacing="1"/>
              <w:jc w:val="both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 xml:space="preserve">Проводить работу по выявлению нуждающихся в ремонте отопительных печей и электросетей престарелых граждан и инвалидов, проживающих как в муниципальном, так и в частном жилье. Информировать соответствующие организации и учреждения о выявленных недостатках и осуществлять </w:t>
            </w:r>
            <w:proofErr w:type="gramStart"/>
            <w:r w:rsidRPr="00FB7DB6">
              <w:rPr>
                <w:rFonts w:eastAsia="Times New Roman"/>
              </w:rPr>
              <w:t>контроль за</w:t>
            </w:r>
            <w:proofErr w:type="gramEnd"/>
            <w:r w:rsidRPr="00FB7DB6">
              <w:rPr>
                <w:rFonts w:eastAsia="Times New Roman"/>
              </w:rPr>
              <w:t xml:space="preserve"> их устранением.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71E" w:rsidRPr="00FB7DB6" w:rsidRDefault="0092371E" w:rsidP="006C6539">
            <w:pPr>
              <w:spacing w:before="100" w:beforeAutospacing="1" w:after="100" w:afterAutospacing="1"/>
              <w:rPr>
                <w:rFonts w:eastAsia="Times New Roman"/>
              </w:rPr>
            </w:pPr>
            <w:r w:rsidRPr="00FB7DB6">
              <w:rPr>
                <w:rFonts w:eastAsia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371E" w:rsidRPr="00FB7DB6" w:rsidRDefault="0092371E" w:rsidP="006C6539">
            <w:pPr>
              <w:rPr>
                <w:rFonts w:eastAsia="Times New Roman"/>
              </w:rPr>
            </w:pPr>
          </w:p>
        </w:tc>
      </w:tr>
    </w:tbl>
    <w:p w:rsidR="0092371E" w:rsidRPr="00FB7DB6" w:rsidRDefault="0092371E" w:rsidP="0092371E"/>
    <w:p w:rsidR="0092371E" w:rsidRPr="00FB7DB6" w:rsidRDefault="0092371E" w:rsidP="0092371E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</w:rPr>
      </w:pPr>
    </w:p>
    <w:p w:rsidR="0092371E" w:rsidRPr="00FB7DB6" w:rsidRDefault="0092371E" w:rsidP="0092371E">
      <w:pPr>
        <w:shd w:val="clear" w:color="auto" w:fill="FFFFFF"/>
        <w:spacing w:line="365" w:lineRule="exact"/>
        <w:ind w:left="10" w:firstLine="698"/>
        <w:jc w:val="both"/>
        <w:rPr>
          <w:rFonts w:eastAsia="Times New Roman"/>
        </w:rPr>
      </w:pPr>
    </w:p>
    <w:p w:rsidR="0092371E" w:rsidRPr="00FB7DB6" w:rsidRDefault="0092371E" w:rsidP="0092371E"/>
    <w:p w:rsidR="001A1E9B" w:rsidRDefault="001A1E9B"/>
    <w:sectPr w:rsidR="001A1E9B" w:rsidSect="00B8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86D25"/>
    <w:multiLevelType w:val="hybridMultilevel"/>
    <w:tmpl w:val="C504C23A"/>
    <w:lvl w:ilvl="0" w:tplc="453A4594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371E"/>
    <w:rsid w:val="0016431D"/>
    <w:rsid w:val="001A1E9B"/>
    <w:rsid w:val="0092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7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1021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2024-04-15T05:32:00Z</dcterms:created>
  <dcterms:modified xsi:type="dcterms:W3CDTF">2024-04-15T05:37:00Z</dcterms:modified>
</cp:coreProperties>
</file>